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E978" w14:textId="47A26861" w:rsidR="00543ECB" w:rsidRDefault="00543ECB" w:rsidP="00543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47A6B99" w14:textId="77777777" w:rsidR="00543ECB" w:rsidRDefault="00543ECB" w:rsidP="00543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077E9F9B" w14:textId="77777777" w:rsidR="00543ECB" w:rsidRDefault="00543ECB" w:rsidP="00543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BDBAAD" w14:textId="77777777" w:rsidR="00543ECB" w:rsidRDefault="00543ECB" w:rsidP="00543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4CAF4F9F" w14:textId="77777777" w:rsidR="00543ECB" w:rsidRPr="00526ABD" w:rsidRDefault="00543ECB" w:rsidP="00543EC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14:paraId="7C8E5941" w14:textId="77777777" w:rsidR="00543ECB" w:rsidRDefault="00543ECB" w:rsidP="00543E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03124A" w14:textId="77777777" w:rsidR="00543ECB" w:rsidRPr="009272FB" w:rsidRDefault="00543ECB" w:rsidP="00543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 Русский язык</w:t>
      </w:r>
    </w:p>
    <w:p w14:paraId="1CE18E81" w14:textId="77777777" w:rsidR="00543ECB" w:rsidRDefault="00543ECB" w:rsidP="0054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9"/>
        <w:gridCol w:w="5192"/>
        <w:gridCol w:w="1834"/>
      </w:tblGrid>
      <w:tr w:rsidR="00543ECB" w:rsidRPr="003A1E5C" w14:paraId="601F9022" w14:textId="77777777" w:rsidTr="009846BF">
        <w:tc>
          <w:tcPr>
            <w:tcW w:w="9345" w:type="dxa"/>
            <w:gridSpan w:val="3"/>
          </w:tcPr>
          <w:p w14:paraId="1424BAD1" w14:textId="77777777" w:rsidR="00543ECB" w:rsidRPr="003A1E5C" w:rsidRDefault="00543ECB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543ECB" w:rsidRPr="003A1E5C" w14:paraId="1577BFFF" w14:textId="77777777" w:rsidTr="009846BF">
        <w:tc>
          <w:tcPr>
            <w:tcW w:w="3115" w:type="dxa"/>
          </w:tcPr>
          <w:p w14:paraId="35E948A3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5194585A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430E44F2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43ECB" w:rsidRPr="003A1E5C" w14:paraId="627BDA76" w14:textId="77777777" w:rsidTr="009846BF">
        <w:tc>
          <w:tcPr>
            <w:tcW w:w="3115" w:type="dxa"/>
          </w:tcPr>
          <w:p w14:paraId="2E0D6970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Морфологические признаки существительных</w:t>
            </w:r>
          </w:p>
        </w:tc>
        <w:tc>
          <w:tcPr>
            <w:tcW w:w="3115" w:type="dxa"/>
          </w:tcPr>
          <w:p w14:paraId="5392B252" w14:textId="77777777" w:rsidR="00543ECB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  <w:p w14:paraId="3DCFDC51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5"/>
                </w:rPr>
                <w:t>https://resh.edu.ru/subject/lesson/7629/start/265437/</w:t>
              </w:r>
            </w:hyperlink>
          </w:p>
        </w:tc>
        <w:tc>
          <w:tcPr>
            <w:tcW w:w="3115" w:type="dxa"/>
          </w:tcPr>
          <w:p w14:paraId="6A43D1CF" w14:textId="77777777" w:rsidR="00543ECB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87-88; 92-98 (теория, правила)</w:t>
            </w:r>
          </w:p>
          <w:p w14:paraId="46D4EFDB" w14:textId="77777777" w:rsidR="00543ECB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695, 718,726,729,</w:t>
            </w:r>
          </w:p>
          <w:p w14:paraId="72026F7C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731,739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ECB" w:rsidRPr="003A1E5C" w14:paraId="68BBEB1C" w14:textId="77777777" w:rsidTr="009846BF">
        <w:tc>
          <w:tcPr>
            <w:tcW w:w="9345" w:type="dxa"/>
            <w:gridSpan w:val="3"/>
          </w:tcPr>
          <w:p w14:paraId="4478C8CB" w14:textId="77777777" w:rsidR="00543ECB" w:rsidRPr="003A1E5C" w:rsidRDefault="00543ECB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543ECB" w:rsidRPr="003A1E5C" w14:paraId="307856E0" w14:textId="77777777" w:rsidTr="009846BF">
        <w:tc>
          <w:tcPr>
            <w:tcW w:w="3115" w:type="dxa"/>
          </w:tcPr>
          <w:p w14:paraId="0C37896F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 существительных</w:t>
            </w:r>
          </w:p>
        </w:tc>
        <w:tc>
          <w:tcPr>
            <w:tcW w:w="3115" w:type="dxa"/>
          </w:tcPr>
          <w:p w14:paraId="49A02F41" w14:textId="77777777" w:rsidR="00543ECB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  <w:p w14:paraId="2141B8D7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https://resh.edu.ru/subject/lesson/7690/start/</w:t>
              </w:r>
            </w:hyperlink>
          </w:p>
        </w:tc>
        <w:tc>
          <w:tcPr>
            <w:tcW w:w="3115" w:type="dxa"/>
          </w:tcPr>
          <w:p w14:paraId="715CDCFB" w14:textId="77777777" w:rsidR="00543ECB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89-90, 99</w:t>
            </w:r>
          </w:p>
          <w:p w14:paraId="129670F6" w14:textId="77777777" w:rsidR="00543ECB" w:rsidRPr="003A1E5C" w:rsidRDefault="00543ECB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Упр.743, 748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2B9233F1" w14:textId="77777777" w:rsidR="008D2E02" w:rsidRDefault="008D2E02"/>
    <w:sectPr w:rsidR="008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CB"/>
    <w:rsid w:val="00543ECB"/>
    <w:rsid w:val="008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9ED"/>
  <w15:chartTrackingRefBased/>
  <w15:docId w15:val="{DB717F2A-52B9-4AF4-A65F-F123D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ECB"/>
    <w:pPr>
      <w:spacing w:after="0" w:line="240" w:lineRule="auto"/>
    </w:pPr>
  </w:style>
  <w:style w:type="table" w:styleId="a4">
    <w:name w:val="Table Grid"/>
    <w:basedOn w:val="a1"/>
    <w:uiPriority w:val="39"/>
    <w:rsid w:val="0054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690/start/" TargetMode="External"/><Relationship Id="rId4" Type="http://schemas.openxmlformats.org/officeDocument/2006/relationships/hyperlink" Target="https://resh.edu.ru/subject/lesson/7629/start/265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2020-03-26T17:47:00Z</dcterms:created>
  <dcterms:modified xsi:type="dcterms:W3CDTF">2020-03-26T17:48:00Z</dcterms:modified>
</cp:coreProperties>
</file>